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FB" w:rsidRDefault="003814FB"/>
    <w:p w:rsidR="003814FB" w:rsidRDefault="0097395C">
      <w:pPr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107315</wp:posOffset>
                </wp:positionV>
                <wp:extent cx="942975" cy="1181100"/>
                <wp:effectExtent l="4445" t="4445" r="508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4FB" w:rsidRDefault="003814FB">
                            <w:pPr>
                              <w:jc w:val="center"/>
                            </w:pPr>
                          </w:p>
                          <w:p w:rsidR="003814FB" w:rsidRDefault="009739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两</w:t>
                            </w:r>
                          </w:p>
                          <w:p w:rsidR="003814FB" w:rsidRDefault="009739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寸</w:t>
                            </w:r>
                          </w:p>
                          <w:p w:rsidR="003814FB" w:rsidRDefault="009739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3814FB" w:rsidRDefault="009739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376.6pt;margin-top:8.45pt;width:74.2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">
                <v:textbox>
                  <w:txbxContent>
                    <w:p w:rsidR="003814FB" w:rsidRDefault="003814FB">
                      <w:pPr>
                        <w:jc w:val="center"/>
                      </w:pPr>
                    </w:p>
                    <w:p w:rsidR="003814FB" w:rsidRDefault="009739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两</w:t>
                      </w:r>
                    </w:p>
                    <w:p w:rsidR="003814FB" w:rsidRDefault="009739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寸</w:t>
                      </w:r>
                    </w:p>
                    <w:p w:rsidR="003814FB" w:rsidRDefault="009739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3814FB" w:rsidRDefault="009739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仿宋" w:hAnsi="Times New Roman" w:cs="Times New Roman"/>
          <w:sz w:val="32"/>
          <w:szCs w:val="32"/>
        </w:rPr>
        <w:t>附</w:t>
      </w:r>
      <w:r w:rsidR="00466ADF">
        <w:rPr>
          <w:rFonts w:ascii="Times New Roman" w:eastAsia="仿宋" w:hAnsi="Times New Roman" w:cs="Times New Roman"/>
          <w:sz w:val="32"/>
          <w:szCs w:val="32"/>
        </w:rPr>
        <w:t>件</w:t>
      </w:r>
      <w:r w:rsidR="00466ADF">
        <w:rPr>
          <w:rFonts w:ascii="Times New Roman" w:eastAsia="仿宋" w:hAnsi="Times New Roman" w:cs="Times New Roman" w:hint="eastAsia"/>
          <w:sz w:val="32"/>
          <w:szCs w:val="32"/>
        </w:rPr>
        <w:t>2</w:t>
      </w:r>
      <w:bookmarkStart w:id="0" w:name="_GoBack"/>
      <w:bookmarkEnd w:id="0"/>
    </w:p>
    <w:p w:rsidR="003814FB" w:rsidRDefault="0097395C">
      <w:pPr>
        <w:spacing w:line="5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招聘</w:t>
      </w:r>
      <w:r>
        <w:rPr>
          <w:rFonts w:ascii="Times New Roman" w:hAnsi="Times New Roman" w:cs="Times New Roman"/>
          <w:b/>
          <w:sz w:val="36"/>
          <w:szCs w:val="36"/>
        </w:rPr>
        <w:t>报名表</w:t>
      </w:r>
    </w:p>
    <w:p w:rsidR="003814FB" w:rsidRDefault="0097395C">
      <w:pPr>
        <w:spacing w:line="560" w:lineRule="exact"/>
        <w:ind w:left="-57" w:right="-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（本表是资格审核的重要依据，请如实、准确、完整、清晰填写）</w:t>
      </w:r>
    </w:p>
    <w:p w:rsidR="003814FB" w:rsidRDefault="0097395C">
      <w:pPr>
        <w:spacing w:beforeLines="50" w:before="156" w:line="560" w:lineRule="exact"/>
        <w:ind w:leftChars="-135" w:left="1" w:hangingChars="101" w:hanging="284"/>
        <w:rPr>
          <w:rFonts w:ascii="Times New Roman" w:eastAsia="仿宋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申报职位：</w:t>
      </w:r>
      <w:r>
        <w:rPr>
          <w:rFonts w:ascii="Times New Roman" w:eastAsia="仿宋" w:hAnsi="Times New Roman" w:cs="Times New Roman"/>
          <w:b/>
          <w:sz w:val="28"/>
          <w:u w:val="single"/>
        </w:rPr>
        <w:t xml:space="preserve">                       </w:t>
      </w:r>
    </w:p>
    <w:tbl>
      <w:tblPr>
        <w:tblW w:w="94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928"/>
        <w:gridCol w:w="662"/>
        <w:gridCol w:w="613"/>
        <w:gridCol w:w="647"/>
        <w:gridCol w:w="268"/>
        <w:gridCol w:w="540"/>
        <w:gridCol w:w="632"/>
        <w:gridCol w:w="868"/>
        <w:gridCol w:w="653"/>
        <w:gridCol w:w="1719"/>
      </w:tblGrid>
      <w:tr w:rsidR="003814FB">
        <w:trPr>
          <w:cantSplit/>
          <w:trHeight w:val="510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1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4FB">
        <w:trPr>
          <w:cantSplit/>
          <w:trHeight w:val="510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籍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户口所在地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4FB">
        <w:trPr>
          <w:cantSplit/>
          <w:trHeight w:val="510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参加工作时间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113" w:right="-11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现居住城市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4FB">
        <w:trPr>
          <w:trHeight w:val="510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初始</w:t>
            </w:r>
          </w:p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学历及学位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学校及专业</w:t>
            </w:r>
          </w:p>
        </w:tc>
        <w:tc>
          <w:tcPr>
            <w:tcW w:w="4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4FB">
        <w:trPr>
          <w:trHeight w:val="510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最高</w:t>
            </w:r>
          </w:p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学历及学位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学校及专业</w:t>
            </w:r>
          </w:p>
        </w:tc>
        <w:tc>
          <w:tcPr>
            <w:tcW w:w="4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814FB">
        <w:trPr>
          <w:trHeight w:val="510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专业技术职称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814FB">
        <w:trPr>
          <w:trHeight w:val="628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所在单位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4FB">
        <w:trPr>
          <w:trHeight w:val="628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签订劳动合同</w:t>
            </w:r>
          </w:p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7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4FB">
        <w:trPr>
          <w:cantSplit/>
          <w:trHeight w:hRule="exact" w:val="1113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相关资格证书</w:t>
            </w:r>
          </w:p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（请列明）</w:t>
            </w:r>
          </w:p>
        </w:tc>
        <w:tc>
          <w:tcPr>
            <w:tcW w:w="7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4FB">
        <w:trPr>
          <w:trHeight w:hRule="exact" w:val="1267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手机及</w:t>
            </w:r>
          </w:p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固定电话号码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EMAIL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right="-57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4FB">
        <w:trPr>
          <w:cantSplit/>
          <w:trHeight w:val="1750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教育</w:t>
            </w:r>
          </w:p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及</w:t>
            </w:r>
          </w:p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培训</w:t>
            </w:r>
          </w:p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经历</w:t>
            </w:r>
          </w:p>
        </w:tc>
        <w:tc>
          <w:tcPr>
            <w:tcW w:w="7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814FB">
        <w:trPr>
          <w:cantSplit/>
          <w:trHeight w:val="2542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工作</w:t>
            </w:r>
          </w:p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经历</w:t>
            </w:r>
          </w:p>
        </w:tc>
        <w:tc>
          <w:tcPr>
            <w:tcW w:w="753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rightChars="34" w:right="71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814FB">
        <w:trPr>
          <w:cantSplit/>
          <w:trHeight w:val="3315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近年</w:t>
            </w:r>
          </w:p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主要</w:t>
            </w:r>
          </w:p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工作</w:t>
            </w:r>
          </w:p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业绩</w:t>
            </w:r>
          </w:p>
        </w:tc>
        <w:tc>
          <w:tcPr>
            <w:tcW w:w="7530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pStyle w:val="20"/>
              <w:snapToGrid w:val="0"/>
              <w:spacing w:line="560" w:lineRule="exact"/>
              <w:rPr>
                <w:rFonts w:ascii="Times New Roman" w:eastAsia="仿宋" w:hAnsi="Times New Roman" w:cs="Times New Roman"/>
                <w:szCs w:val="28"/>
              </w:rPr>
            </w:pPr>
          </w:p>
          <w:p w:rsidR="003814FB" w:rsidRDefault="003814FB">
            <w:pPr>
              <w:pStyle w:val="20"/>
              <w:snapToGrid w:val="0"/>
              <w:spacing w:line="560" w:lineRule="exact"/>
              <w:rPr>
                <w:rFonts w:ascii="Times New Roman" w:eastAsia="仿宋" w:hAnsi="Times New Roman" w:cs="Times New Roman"/>
                <w:szCs w:val="28"/>
              </w:rPr>
            </w:pPr>
          </w:p>
          <w:p w:rsidR="003814FB" w:rsidRDefault="003814FB">
            <w:pPr>
              <w:pStyle w:val="20"/>
              <w:snapToGrid w:val="0"/>
              <w:spacing w:line="560" w:lineRule="exact"/>
              <w:rPr>
                <w:rFonts w:ascii="Times New Roman" w:eastAsia="仿宋" w:hAnsi="Times New Roman" w:cs="Times New Roman"/>
                <w:szCs w:val="28"/>
              </w:rPr>
            </w:pPr>
          </w:p>
          <w:p w:rsidR="003814FB" w:rsidRDefault="003814FB">
            <w:pPr>
              <w:pStyle w:val="20"/>
              <w:snapToGrid w:val="0"/>
              <w:spacing w:line="560" w:lineRule="exact"/>
              <w:rPr>
                <w:rFonts w:ascii="Times New Roman" w:eastAsia="仿宋" w:hAnsi="Times New Roman" w:cs="Times New Roman"/>
                <w:szCs w:val="28"/>
              </w:rPr>
            </w:pPr>
          </w:p>
        </w:tc>
      </w:tr>
      <w:tr w:rsidR="003814FB">
        <w:trPr>
          <w:cantSplit/>
          <w:trHeight w:val="459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家庭</w:t>
            </w:r>
          </w:p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成员</w:t>
            </w:r>
          </w:p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及</w:t>
            </w:r>
          </w:p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主要</w:t>
            </w:r>
          </w:p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社会</w:t>
            </w:r>
          </w:p>
          <w:p w:rsidR="003814FB" w:rsidRDefault="0097395C">
            <w:pPr>
              <w:snapToGrid w:val="0"/>
              <w:spacing w:line="560" w:lineRule="exact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关系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工作单位及职务</w:t>
            </w:r>
          </w:p>
        </w:tc>
      </w:tr>
      <w:tr w:rsidR="003814FB">
        <w:trPr>
          <w:cantSplit/>
          <w:trHeight w:val="459"/>
        </w:trPr>
        <w:tc>
          <w:tcPr>
            <w:tcW w:w="19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814FB">
        <w:trPr>
          <w:cantSplit/>
          <w:trHeight w:val="459"/>
        </w:trPr>
        <w:tc>
          <w:tcPr>
            <w:tcW w:w="19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814FB">
        <w:trPr>
          <w:cantSplit/>
          <w:trHeight w:val="533"/>
        </w:trPr>
        <w:tc>
          <w:tcPr>
            <w:tcW w:w="19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814FB">
        <w:trPr>
          <w:cantSplit/>
          <w:trHeight w:val="533"/>
        </w:trPr>
        <w:tc>
          <w:tcPr>
            <w:tcW w:w="19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814FB">
        <w:trPr>
          <w:cantSplit/>
          <w:trHeight w:val="533"/>
        </w:trPr>
        <w:tc>
          <w:tcPr>
            <w:tcW w:w="192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pacing w:line="560" w:lineRule="exact"/>
              <w:ind w:left="-5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814FB">
        <w:trPr>
          <w:cantSplit/>
          <w:trHeight w:hRule="exact" w:val="873"/>
        </w:trPr>
        <w:tc>
          <w:tcPr>
            <w:tcW w:w="284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员工本人签字</w:t>
            </w:r>
          </w:p>
        </w:tc>
        <w:tc>
          <w:tcPr>
            <w:tcW w:w="273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Chars="-27" w:left="-57" w:firstLineChars="200" w:firstLine="562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814FB" w:rsidRDefault="0097395C">
            <w:pPr>
              <w:snapToGrid w:val="0"/>
              <w:spacing w:line="560" w:lineRule="exact"/>
              <w:ind w:right="-57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填表日期</w:t>
            </w:r>
          </w:p>
        </w:tc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4FB" w:rsidRDefault="003814FB">
            <w:pPr>
              <w:snapToGrid w:val="0"/>
              <w:spacing w:line="560" w:lineRule="exact"/>
              <w:ind w:leftChars="-27" w:left="-57" w:firstLineChars="200" w:firstLine="562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</w:tbl>
    <w:p w:rsidR="003814FB" w:rsidRDefault="0097395C">
      <w:pPr>
        <w:spacing w:beforeLines="50" w:before="156" w:line="560" w:lineRule="exact"/>
      </w:pPr>
      <w:r>
        <w:rPr>
          <w:rFonts w:ascii="Times New Roman" w:eastAsia="仿宋" w:hAnsi="Times New Roman" w:cs="Times New Roman"/>
          <w:sz w:val="28"/>
          <w:szCs w:val="28"/>
        </w:rPr>
        <w:t>注：如有需要说明的其它问题，请另附书面材料。</w:t>
      </w:r>
    </w:p>
    <w:sectPr w:rsidR="003814F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95C" w:rsidRDefault="0097395C">
      <w:r>
        <w:separator/>
      </w:r>
    </w:p>
  </w:endnote>
  <w:endnote w:type="continuationSeparator" w:id="0">
    <w:p w:rsidR="0097395C" w:rsidRDefault="0097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83825"/>
    </w:sdtPr>
    <w:sdtEndPr/>
    <w:sdtContent>
      <w:p w:rsidR="003814FB" w:rsidRDefault="0097395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ADF" w:rsidRPr="00466ADF">
          <w:rPr>
            <w:noProof/>
            <w:lang w:val="zh-CN"/>
          </w:rPr>
          <w:t>1</w:t>
        </w:r>
        <w:r>
          <w:fldChar w:fldCharType="end"/>
        </w:r>
      </w:p>
    </w:sdtContent>
  </w:sdt>
  <w:p w:rsidR="003814FB" w:rsidRDefault="003814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95C" w:rsidRDefault="0097395C">
      <w:r>
        <w:separator/>
      </w:r>
    </w:p>
  </w:footnote>
  <w:footnote w:type="continuationSeparator" w:id="0">
    <w:p w:rsidR="0097395C" w:rsidRDefault="00973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FB"/>
    <w:rsid w:val="003814FB"/>
    <w:rsid w:val="00466ADF"/>
    <w:rsid w:val="0097395C"/>
    <w:rsid w:val="00BA1A56"/>
    <w:rsid w:val="02035C15"/>
    <w:rsid w:val="03F56686"/>
    <w:rsid w:val="0530429D"/>
    <w:rsid w:val="080C0EB7"/>
    <w:rsid w:val="0CD74E4D"/>
    <w:rsid w:val="0FEA3C29"/>
    <w:rsid w:val="103D26F1"/>
    <w:rsid w:val="11C018DD"/>
    <w:rsid w:val="15BA762F"/>
    <w:rsid w:val="23217362"/>
    <w:rsid w:val="24923262"/>
    <w:rsid w:val="30635D4B"/>
    <w:rsid w:val="3D9F2E41"/>
    <w:rsid w:val="429E339D"/>
    <w:rsid w:val="446968CD"/>
    <w:rsid w:val="49984C36"/>
    <w:rsid w:val="4A822388"/>
    <w:rsid w:val="4E40041A"/>
    <w:rsid w:val="53395D3E"/>
    <w:rsid w:val="5AD50C72"/>
    <w:rsid w:val="5BF36D31"/>
    <w:rsid w:val="5D6B466E"/>
    <w:rsid w:val="6019695B"/>
    <w:rsid w:val="6662756A"/>
    <w:rsid w:val="6B9528D3"/>
    <w:rsid w:val="71901F6A"/>
    <w:rsid w:val="724C2685"/>
    <w:rsid w:val="768F0745"/>
    <w:rsid w:val="7F9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6829701-E996-4662-B3CC-CB1916B1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正文 + 首行缩进:  2 字符"/>
    <w:basedOn w:val="1"/>
    <w:next w:val="1"/>
    <w:qFormat/>
    <w:pPr>
      <w:keepNext/>
      <w:keepLines/>
      <w:spacing w:line="360" w:lineRule="auto"/>
      <w:jc w:val="left"/>
    </w:pPr>
    <w:rPr>
      <w:rFonts w:cs="宋体"/>
    </w:rPr>
  </w:style>
  <w:style w:type="paragraph" w:customStyle="1" w:styleId="1">
    <w:name w:val="正文1"/>
    <w:qFormat/>
    <w:pPr>
      <w:widowControl w:val="0"/>
      <w:adjustRightInd w:val="0"/>
      <w:spacing w:line="560" w:lineRule="exact"/>
      <w:ind w:firstLineChars="200" w:firstLine="880"/>
      <w:jc w:val="both"/>
      <w:textAlignment w:val="baseline"/>
    </w:pPr>
    <w:rPr>
      <w:rFonts w:ascii="宋体" w:eastAsia="仿宋" w:hAnsi="宋体" w:cs="Times New Roman"/>
      <w:sz w:val="32"/>
    </w:rPr>
  </w:style>
  <w:style w:type="paragraph" w:styleId="20">
    <w:name w:val="Body Text Indent 2"/>
    <w:basedOn w:val="a"/>
    <w:qFormat/>
    <w:pPr>
      <w:ind w:firstLineChars="200" w:firstLine="560"/>
    </w:pPr>
    <w:rPr>
      <w:rFonts w:eastAsia="仿宋_GB2312"/>
      <w:sz w:val="28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466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66A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赵宏锴</cp:lastModifiedBy>
  <cp:revision>2</cp:revision>
  <cp:lastPrinted>2022-01-27T08:36:00Z</cp:lastPrinted>
  <dcterms:created xsi:type="dcterms:W3CDTF">2022-01-26T03:00:00Z</dcterms:created>
  <dcterms:modified xsi:type="dcterms:W3CDTF">2022-07-15T01:25:00Z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5424530BCB004194927C2C0FBC5C7480</vt:lpwstr>
  </property>
</Properties>
</file>